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901F76">
        <w:rPr>
          <w:rFonts w:ascii="Times New Roman" w:hAnsi="Times New Roman" w:cs="Times New Roman"/>
          <w:b/>
          <w:sz w:val="24"/>
          <w:szCs w:val="24"/>
        </w:rPr>
        <w:t>47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01F7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01F76">
        <w:rPr>
          <w:rFonts w:ascii="Times New Roman" w:hAnsi="Times New Roman" w:cs="Times New Roman"/>
          <w:b/>
          <w:sz w:val="24"/>
          <w:szCs w:val="24"/>
        </w:rPr>
        <w:t>597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91A61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91A61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01F76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„Монолит“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F777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01F76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Добричка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7775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F77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Pr="00F91A61" w:rsidRDefault="005E0AE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F91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01F76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„Възход – </w:t>
      </w:r>
      <w:proofErr w:type="spellStart"/>
      <w:r w:rsidR="00901F76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Арньо</w:t>
      </w:r>
      <w:proofErr w:type="spellEnd"/>
      <w:r w:rsidR="00901F76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Апостолова“ СД </w:t>
      </w:r>
      <w:r w:rsidRPr="00F91A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Pr="00F91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3F777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595B" w:rsidRDefault="00B259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595B" w:rsidRDefault="00B259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080D" w:rsidRDefault="00E5080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F777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E5080D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080D">
        <w:rPr>
          <w:rFonts w:ascii="Times New Roman" w:hAnsi="Times New Roman" w:cs="Times New Roman"/>
          <w:sz w:val="24"/>
          <w:szCs w:val="24"/>
        </w:rPr>
        <w:t xml:space="preserve">Поддържаме становището, на основанията изложени в същото. </w:t>
      </w:r>
    </w:p>
    <w:p w:rsidR="00E5080D" w:rsidRDefault="00E5080D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F777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E5080D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5080D">
        <w:rPr>
          <w:rFonts w:ascii="Times New Roman" w:hAnsi="Times New Roman" w:cs="Times New Roman"/>
          <w:sz w:val="24"/>
          <w:szCs w:val="24"/>
        </w:rPr>
        <w:t>Като допълнение, следва само да допълня, че в случай че изложеното в жалбата беше уважено и комисията би извършила действия по изискване на допълнителни разяснения, съответно документи би се стигнало до промяна в техническото предложение, което е абсолютна забрана по ЗОП. Поради тази причина, участника след констатацията, че има разминаване в работната програма. Изложеното от него не отговаря изобщо на предмета на обществената поръчка се е стигнало до тук, същия да бъде отстранен, съответно да бъде класиран другия участник в настоящото производство. Поради, което, считам че жалбата следва да бъде оставена без уважение.</w:t>
      </w:r>
    </w:p>
    <w:p w:rsidR="00E5080D" w:rsidRDefault="00E5080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Претендираме разноски, приготвила съм списък на разноските, съгласно представения договор за правна защита и съдействие.</w:t>
      </w:r>
    </w:p>
    <w:p w:rsidR="00E5080D" w:rsidRDefault="00E5080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3D0E" w:rsidRDefault="00443D0E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3D0E" w:rsidRDefault="00443D0E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3D0E" w:rsidRDefault="00443D0E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5A5" w:rsidRDefault="004435A5">
      <w:pPr>
        <w:spacing w:after="0" w:line="240" w:lineRule="auto"/>
      </w:pPr>
      <w:r>
        <w:separator/>
      </w:r>
    </w:p>
  </w:endnote>
  <w:endnote w:type="continuationSeparator" w:id="0">
    <w:p w:rsidR="004435A5" w:rsidRDefault="00443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3D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435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5A5" w:rsidRDefault="004435A5">
      <w:pPr>
        <w:spacing w:after="0" w:line="240" w:lineRule="auto"/>
      </w:pPr>
      <w:r>
        <w:separator/>
      </w:r>
    </w:p>
  </w:footnote>
  <w:footnote w:type="continuationSeparator" w:id="0">
    <w:p w:rsidR="004435A5" w:rsidRDefault="00443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DA"/>
    <w:rsid w:val="0005678A"/>
    <w:rsid w:val="000606C8"/>
    <w:rsid w:val="00075FFD"/>
    <w:rsid w:val="000817B9"/>
    <w:rsid w:val="00092CE1"/>
    <w:rsid w:val="0009415C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74A33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3F7775"/>
    <w:rsid w:val="00405C32"/>
    <w:rsid w:val="0042495A"/>
    <w:rsid w:val="00425043"/>
    <w:rsid w:val="0043084E"/>
    <w:rsid w:val="00442E16"/>
    <w:rsid w:val="004435A5"/>
    <w:rsid w:val="00443D0E"/>
    <w:rsid w:val="0045111B"/>
    <w:rsid w:val="0047539C"/>
    <w:rsid w:val="00480F6E"/>
    <w:rsid w:val="0049471F"/>
    <w:rsid w:val="00497278"/>
    <w:rsid w:val="004A0D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3469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96BE7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2750"/>
    <w:rsid w:val="008D66FF"/>
    <w:rsid w:val="008D787A"/>
    <w:rsid w:val="008E71CD"/>
    <w:rsid w:val="008F0F0E"/>
    <w:rsid w:val="008F3696"/>
    <w:rsid w:val="00901F7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5080D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EE678A"/>
    <w:rsid w:val="00F02984"/>
    <w:rsid w:val="00F03213"/>
    <w:rsid w:val="00F1460E"/>
    <w:rsid w:val="00F1633A"/>
    <w:rsid w:val="00F253A0"/>
    <w:rsid w:val="00F2793F"/>
    <w:rsid w:val="00F303DA"/>
    <w:rsid w:val="00F33642"/>
    <w:rsid w:val="00F462AF"/>
    <w:rsid w:val="00F671E8"/>
    <w:rsid w:val="00F80D72"/>
    <w:rsid w:val="00F84B6A"/>
    <w:rsid w:val="00F90E18"/>
    <w:rsid w:val="00F91A61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4E21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368</Words>
  <Characters>2101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2024-08-09T09:43:00Z</dcterms:modified>
</cp:coreProperties>
</file>